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AA861" w14:textId="2D1BC7BD" w:rsidR="00316576" w:rsidRPr="00316576" w:rsidRDefault="00316576" w:rsidP="00316576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316576">
        <w:rPr>
          <w:rFonts w:ascii="Times New Roman" w:hAnsi="Times New Roman" w:cs="Times New Roman"/>
          <w:b/>
          <w:sz w:val="36"/>
          <w:szCs w:val="26"/>
        </w:rPr>
        <w:t>NỘI DUNG ÔN TẬP THI HKII - KHỐ</w:t>
      </w:r>
      <w:r w:rsidR="00E3382E">
        <w:rPr>
          <w:rFonts w:ascii="Times New Roman" w:hAnsi="Times New Roman" w:cs="Times New Roman"/>
          <w:b/>
          <w:sz w:val="36"/>
          <w:szCs w:val="26"/>
        </w:rPr>
        <w:t>I 12</w:t>
      </w:r>
    </w:p>
    <w:p w14:paraId="6C41457F" w14:textId="77777777" w:rsidR="006D55F3" w:rsidRDefault="006D55F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3" w14:textId="77777777" w:rsidR="0021398C" w:rsidRPr="00316576" w:rsidRDefault="00E3382E">
      <w:p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>Bài 9: Báo cáo và kết xuất báo cáo</w:t>
      </w:r>
    </w:p>
    <w:p w14:paraId="00000004" w14:textId="77777777" w:rsidR="0021398C" w:rsidRPr="00316576" w:rsidRDefault="00E3382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>Biết khái niệm</w:t>
      </w:r>
    </w:p>
    <w:p w14:paraId="00000005" w14:textId="77777777" w:rsidR="0021398C" w:rsidRPr="00316576" w:rsidRDefault="00E3382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>Biết chức năng của báo cáo</w:t>
      </w:r>
    </w:p>
    <w:p w14:paraId="00000006" w14:textId="77777777" w:rsidR="0021398C" w:rsidRPr="00316576" w:rsidRDefault="00E3382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>Biết cách tạo báo cáo</w:t>
      </w:r>
    </w:p>
    <w:p w14:paraId="00000007" w14:textId="77777777" w:rsidR="0021398C" w:rsidRPr="00316576" w:rsidRDefault="00E3382E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>Vận dụng giải quyết các bài tập liên quan đến báo cáo</w:t>
      </w:r>
    </w:p>
    <w:p w14:paraId="00000008" w14:textId="77777777" w:rsidR="0021398C" w:rsidRPr="00316576" w:rsidRDefault="0021398C">
      <w:pPr>
        <w:rPr>
          <w:rFonts w:ascii="Times New Roman" w:hAnsi="Times New Roman" w:cs="Times New Roman"/>
          <w:sz w:val="26"/>
          <w:szCs w:val="26"/>
        </w:rPr>
      </w:pPr>
    </w:p>
    <w:p w14:paraId="00000009" w14:textId="77777777" w:rsidR="0021398C" w:rsidRPr="00316576" w:rsidRDefault="00E3382E">
      <w:p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>Bài 10: Cơ sở dữ liệu quan hệ</w:t>
      </w:r>
    </w:p>
    <w:p w14:paraId="0000000A" w14:textId="77777777" w:rsidR="0021398C" w:rsidRPr="00316576" w:rsidRDefault="00E3382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>Đặc trưng của mô hình quan hệ</w:t>
      </w:r>
    </w:p>
    <w:p w14:paraId="0000000B" w14:textId="4C3A434C" w:rsidR="0021398C" w:rsidRPr="00316576" w:rsidRDefault="00E3382E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 xml:space="preserve">Khái niệm </w:t>
      </w:r>
      <w:r w:rsidR="00105318" w:rsidRPr="00316576">
        <w:rPr>
          <w:rFonts w:ascii="Times New Roman" w:hAnsi="Times New Roman" w:cs="Times New Roman"/>
          <w:sz w:val="26"/>
          <w:szCs w:val="26"/>
        </w:rPr>
        <w:t>cơ sở dữ liệu</w:t>
      </w:r>
      <w:r w:rsidRPr="00316576">
        <w:rPr>
          <w:rFonts w:ascii="Times New Roman" w:hAnsi="Times New Roman" w:cs="Times New Roman"/>
          <w:sz w:val="26"/>
          <w:szCs w:val="26"/>
        </w:rPr>
        <w:t xml:space="preserve"> quan hệ </w:t>
      </w:r>
    </w:p>
    <w:p w14:paraId="0000000C" w14:textId="138F052B" w:rsidR="0021398C" w:rsidRPr="00316576" w:rsidRDefault="00105318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E3382E" w:rsidRPr="00316576">
        <w:rPr>
          <w:rFonts w:ascii="Times New Roman" w:hAnsi="Times New Roman" w:cs="Times New Roman"/>
          <w:sz w:val="26"/>
          <w:szCs w:val="26"/>
        </w:rPr>
        <w:t xml:space="preserve">ác đặc trưng của </w:t>
      </w:r>
      <w:r w:rsidRPr="00316576">
        <w:rPr>
          <w:rFonts w:ascii="Times New Roman" w:hAnsi="Times New Roman" w:cs="Times New Roman"/>
          <w:sz w:val="26"/>
          <w:szCs w:val="26"/>
        </w:rPr>
        <w:t>cơ sở dữ liệu</w:t>
      </w:r>
      <w:r w:rsidR="00E3382E" w:rsidRPr="00316576">
        <w:rPr>
          <w:rFonts w:ascii="Times New Roman" w:hAnsi="Times New Roman" w:cs="Times New Roman"/>
          <w:sz w:val="26"/>
          <w:szCs w:val="26"/>
        </w:rPr>
        <w:t xml:space="preserve"> quan hệ</w:t>
      </w:r>
    </w:p>
    <w:p w14:paraId="0000000D" w14:textId="7257793D" w:rsidR="0021398C" w:rsidRDefault="00105318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E3382E" w:rsidRPr="00316576">
        <w:rPr>
          <w:rFonts w:ascii="Times New Roman" w:hAnsi="Times New Roman" w:cs="Times New Roman"/>
          <w:sz w:val="26"/>
          <w:szCs w:val="26"/>
        </w:rPr>
        <w:t xml:space="preserve">hái niệm hệ quản trị </w:t>
      </w:r>
      <w:r w:rsidRPr="00316576">
        <w:rPr>
          <w:rFonts w:ascii="Times New Roman" w:hAnsi="Times New Roman" w:cs="Times New Roman"/>
          <w:sz w:val="26"/>
          <w:szCs w:val="26"/>
        </w:rPr>
        <w:t>cơ sở dữ liệu</w:t>
      </w:r>
      <w:r w:rsidR="00E3382E" w:rsidRPr="00316576">
        <w:rPr>
          <w:rFonts w:ascii="Times New Roman" w:hAnsi="Times New Roman" w:cs="Times New Roman"/>
          <w:sz w:val="26"/>
          <w:szCs w:val="26"/>
        </w:rPr>
        <w:t>, khoá, khoá chính, quan hệ</w:t>
      </w:r>
    </w:p>
    <w:p w14:paraId="2564E350" w14:textId="77777777" w:rsidR="00316576" w:rsidRPr="00316576" w:rsidRDefault="00316576" w:rsidP="00316576">
      <w:pPr>
        <w:ind w:left="720"/>
        <w:rPr>
          <w:rFonts w:ascii="Times New Roman" w:hAnsi="Times New Roman" w:cs="Times New Roman"/>
          <w:sz w:val="26"/>
          <w:szCs w:val="26"/>
        </w:rPr>
      </w:pPr>
    </w:p>
    <w:p w14:paraId="0000000E" w14:textId="77777777" w:rsidR="0021398C" w:rsidRPr="00316576" w:rsidRDefault="00E3382E">
      <w:p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>Bài 11: Các thao tác với cơ sở dữ liệu quan hệ</w:t>
      </w:r>
    </w:p>
    <w:p w14:paraId="0000000F" w14:textId="76309BBA" w:rsidR="0021398C" w:rsidRPr="00316576" w:rsidRDefault="0010531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Biế</w:t>
      </w:r>
      <w:r w:rsidR="00E3382E" w:rsidRPr="00316576">
        <w:rPr>
          <w:rFonts w:ascii="Times New Roman" w:hAnsi="Times New Roman" w:cs="Times New Roman"/>
          <w:sz w:val="26"/>
          <w:szCs w:val="26"/>
        </w:rPr>
        <w:t>t khái niệm về các thao tác tạo lập, cập nhật, khai thác cơ sở dữ liệu quan hệ.</w:t>
      </w:r>
    </w:p>
    <w:p w14:paraId="00000010" w14:textId="77777777" w:rsidR="0021398C" w:rsidRDefault="00E3382E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>Vận dụng giải quyết các bài toán liên quan đến các thao tác vừa học.</w:t>
      </w:r>
    </w:p>
    <w:p w14:paraId="2A713301" w14:textId="77777777" w:rsidR="00316576" w:rsidRPr="00316576" w:rsidRDefault="00316576" w:rsidP="00316576">
      <w:pPr>
        <w:ind w:left="720"/>
        <w:rPr>
          <w:rFonts w:ascii="Times New Roman" w:hAnsi="Times New Roman" w:cs="Times New Roman"/>
          <w:sz w:val="26"/>
          <w:szCs w:val="26"/>
        </w:rPr>
      </w:pPr>
    </w:p>
    <w:p w14:paraId="00000011" w14:textId="77777777" w:rsidR="0021398C" w:rsidRPr="00316576" w:rsidRDefault="00E3382E">
      <w:p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 xml:space="preserve">Bài thực hành số 10: </w:t>
      </w:r>
    </w:p>
    <w:p w14:paraId="00000012" w14:textId="7DD38358" w:rsidR="0021398C" w:rsidRPr="00316576" w:rsidRDefault="00E3382E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16576">
        <w:rPr>
          <w:rFonts w:ascii="Times New Roman" w:hAnsi="Times New Roman" w:cs="Times New Roman"/>
          <w:sz w:val="26"/>
          <w:szCs w:val="26"/>
        </w:rPr>
        <w:t xml:space="preserve">Học sinh biết, hiểu, vận dụng làm được các thao tác liên quan đến tạo bảng, </w:t>
      </w:r>
      <w:r w:rsidR="00105318">
        <w:rPr>
          <w:rFonts w:ascii="Times New Roman" w:hAnsi="Times New Roman" w:cs="Times New Roman"/>
          <w:sz w:val="26"/>
          <w:szCs w:val="26"/>
        </w:rPr>
        <w:t>mẫu hỏi</w:t>
      </w:r>
      <w:r w:rsidRPr="00316576">
        <w:rPr>
          <w:rFonts w:ascii="Times New Roman" w:hAnsi="Times New Roman" w:cs="Times New Roman"/>
          <w:sz w:val="26"/>
          <w:szCs w:val="26"/>
        </w:rPr>
        <w:t>, biểu mẫu, báo cáo.</w:t>
      </w:r>
    </w:p>
    <w:sectPr w:rsidR="0021398C" w:rsidRPr="003165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644"/>
    <w:multiLevelType w:val="multilevel"/>
    <w:tmpl w:val="B3D804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2980EB8"/>
    <w:multiLevelType w:val="multilevel"/>
    <w:tmpl w:val="A6823E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A9E0DCC"/>
    <w:multiLevelType w:val="multilevel"/>
    <w:tmpl w:val="D76E28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1516F10"/>
    <w:multiLevelType w:val="multilevel"/>
    <w:tmpl w:val="F38AAE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1398C"/>
    <w:rsid w:val="00105318"/>
    <w:rsid w:val="0021398C"/>
    <w:rsid w:val="00316576"/>
    <w:rsid w:val="006D55F3"/>
    <w:rsid w:val="00E3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2019-04-01T15:40:00Z</dcterms:created>
  <dcterms:modified xsi:type="dcterms:W3CDTF">2019-04-01T15:43:00Z</dcterms:modified>
</cp:coreProperties>
</file>